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2F5B56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251657728;visibility:visible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Default="004A6E98" w:rsidP="004A6E98">
      <w:pPr>
        <w:pStyle w:val="Standard"/>
      </w:pPr>
    </w:p>
    <w:p w:rsidR="009E176D" w:rsidRPr="004A6E98" w:rsidRDefault="009E176D" w:rsidP="004A6E98">
      <w:pPr>
        <w:pStyle w:val="Standard"/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9A63AF" w:rsidP="00AF3252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AF3252">
              <w:rPr>
                <w:rFonts w:cs="Liberation Serif"/>
                <w:sz w:val="26"/>
                <w:szCs w:val="26"/>
              </w:rPr>
              <w:t>1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EF0C56">
              <w:rPr>
                <w:rFonts w:cs="Liberation Serif"/>
                <w:sz w:val="26"/>
                <w:szCs w:val="26"/>
              </w:rPr>
              <w:t>1</w:t>
            </w:r>
            <w:r w:rsidR="004C44C7">
              <w:rPr>
                <w:rFonts w:cs="Liberation Serif"/>
                <w:sz w:val="26"/>
                <w:szCs w:val="26"/>
              </w:rPr>
              <w:t>1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4C44C7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4C44C7" w:rsidP="00FA7A82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27</w:t>
            </w:r>
            <w:r w:rsidR="00AF3252">
              <w:rPr>
                <w:rFonts w:cs="Liberation Serif"/>
                <w:sz w:val="26"/>
                <w:szCs w:val="26"/>
              </w:rPr>
              <w:t>6</w:t>
            </w:r>
          </w:p>
        </w:tc>
      </w:tr>
    </w:tbl>
    <w:p w:rsidR="006160A5" w:rsidRDefault="00F06FC3">
      <w:pPr>
        <w:pStyle w:val="Standard"/>
      </w:pP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9E176D" w:rsidRDefault="009E176D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9E176D" w:rsidRDefault="009E176D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6160A5" w:rsidRPr="00C2222D" w:rsidRDefault="00F06FC3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634D80" w:rsidRPr="00634D80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C43E65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ar-SA"/>
        </w:rPr>
        <w:t>конкурсно-развлекательной программе «Мамы и дети – они так похожи»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утвержденным постановлением администрации Грязовецкого муниципального округа от 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ru-RU"/>
        </w:rPr>
        <w:t>05 ноября</w:t>
      </w:r>
      <w:r w:rsidR="00AF3252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>202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4</w:t>
      </w:r>
      <w:r w:rsidR="00B67F5B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года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№ 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3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ru-RU"/>
        </w:rPr>
        <w:t>188</w:t>
      </w:r>
      <w:bookmarkStart w:id="0" w:name="_GoBack"/>
      <w:bookmarkEnd w:id="0"/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</w:t>
      </w:r>
      <w:r w:rsidR="00137539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протоколом 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>заседания</w:t>
      </w:r>
      <w:r w:rsidR="00FA7A82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AF3252">
        <w:rPr>
          <w:rFonts w:eastAsia="Andale Sans UI" w:cs="Liberation Serif"/>
          <w:color w:val="auto"/>
          <w:sz w:val="26"/>
          <w:szCs w:val="26"/>
          <w:lang w:bidi="ar-SA"/>
        </w:rPr>
        <w:t xml:space="preserve">комиссии </w:t>
      </w:r>
      <w:r w:rsidR="00FA7A82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 xml:space="preserve">т </w:t>
      </w:r>
      <w:r w:rsidR="00C43E65">
        <w:rPr>
          <w:rFonts w:eastAsia="Andale Sans UI" w:cs="Liberation Serif"/>
          <w:color w:val="auto"/>
          <w:sz w:val="26"/>
          <w:szCs w:val="26"/>
          <w:lang w:bidi="ar-SA"/>
        </w:rPr>
        <w:t>21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 xml:space="preserve"> ноября 2024</w:t>
      </w:r>
      <w:r w:rsidR="00EF0C56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года, </w:t>
      </w:r>
    </w:p>
    <w:p w:rsidR="006160A5" w:rsidRDefault="00F06FC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Pr="000654DB" w:rsidRDefault="00F06FC3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0654DB"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FA7A82" w:rsidRPr="000654DB">
        <w:rPr>
          <w:rFonts w:eastAsia="Times New Roman" w:cs="Liberation Serif"/>
          <w:sz w:val="26"/>
          <w:szCs w:val="26"/>
          <w:lang w:bidi="ar-SA"/>
        </w:rPr>
        <w:t xml:space="preserve"> и памятным призом</w:t>
      </w:r>
      <w:r w:rsidR="00866E8F" w:rsidRPr="000654DB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9E176D" w:rsidRPr="000654DB" w:rsidRDefault="00AF3252" w:rsidP="00634D80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семью БЛИНОВОЙ Натальи Николаевны</w:t>
      </w:r>
      <w:r w:rsidR="00FA7A82" w:rsidRPr="000654DB">
        <w:rPr>
          <w:rFonts w:eastAsia="Times New Roman" w:cs="Liberation Serif"/>
          <w:color w:val="auto"/>
          <w:sz w:val="26"/>
          <w:szCs w:val="26"/>
          <w:lang w:bidi="ar-SA"/>
        </w:rPr>
        <w:t>, занявш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ую</w:t>
      </w:r>
      <w:r w:rsidR="00FA7A82" w:rsidRPr="000654DB">
        <w:rPr>
          <w:rFonts w:eastAsia="Times New Roman" w:cs="Liberation Serif"/>
          <w:color w:val="auto"/>
          <w:sz w:val="26"/>
          <w:szCs w:val="26"/>
          <w:lang w:bidi="ar-SA"/>
        </w:rPr>
        <w:t xml:space="preserve"> 1 место в </w:t>
      </w:r>
      <w:r w:rsidR="00FA7A82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конкурсно-развлекательной программе «Мамы и дети – они так похожи»;</w:t>
      </w:r>
    </w:p>
    <w:p w:rsidR="009A63AF" w:rsidRPr="000654DB" w:rsidRDefault="00AF3252" w:rsidP="009A63AF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семью КУДЛАЙ Веры Михайловны</w:t>
      </w:r>
      <w:r w:rsidR="009A63AF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, занявшую 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2</w:t>
      </w:r>
      <w:r w:rsidR="009A63AF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место в конкурсно-развлекательной программе «Мамы и дети – они так похожи»;</w:t>
      </w:r>
    </w:p>
    <w:p w:rsidR="00FA7A82" w:rsidRPr="000654DB" w:rsidRDefault="00AF3252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семью БУШМАНОВОЙ Яны Дайнисовны</w:t>
      </w:r>
      <w:r w:rsidR="00FA7A82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, занявш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ую</w:t>
      </w:r>
      <w:r w:rsidR="00E36FD1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3</w:t>
      </w:r>
      <w:r w:rsidR="00FA7A82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место в конкурсно-развлекательной программе «Мамы и дети – они так похожи»;</w:t>
      </w:r>
    </w:p>
    <w:p w:rsidR="00FA7A82" w:rsidRPr="000654DB" w:rsidRDefault="00AF3252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 w:rsidRPr="00AF3252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семью КУДЛАЙ Веры Михайловны, </w:t>
      </w:r>
      <w:r w:rsidR="009A63AF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победител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ей</w:t>
      </w:r>
      <w:r w:rsidR="009A63AF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</w:t>
      </w:r>
      <w:r w:rsidR="00FA7A82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конкурсно-развлекательной программы «Мамы и дети – они так похожи» в номинации «Приз зрительских симпатий».</w:t>
      </w:r>
    </w:p>
    <w:p w:rsidR="00FA7A82" w:rsidRDefault="00FA7A82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</w:p>
    <w:p w:rsidR="00AF3252" w:rsidRPr="000654DB" w:rsidRDefault="00AF3252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</w:p>
    <w:p w:rsidR="004C44C7" w:rsidRPr="000654DB" w:rsidRDefault="004C44C7" w:rsidP="00634D80">
      <w:pPr>
        <w:ind w:right="-2" w:firstLine="708"/>
        <w:jc w:val="both"/>
        <w:rPr>
          <w:rFonts w:eastAsia="Times New Roman" w:cs="Liberation Serif"/>
          <w:color w:val="FF0000"/>
          <w:sz w:val="26"/>
          <w:szCs w:val="26"/>
          <w:lang w:bidi="ar-SA"/>
        </w:rPr>
      </w:pPr>
    </w:p>
    <w:p w:rsidR="00A10473" w:rsidRDefault="00A10473" w:rsidP="00A10473">
      <w:pPr>
        <w:pStyle w:val="Standard"/>
        <w:rPr>
          <w:rFonts w:cs="Liberation Serif"/>
          <w:sz w:val="26"/>
          <w:szCs w:val="26"/>
        </w:rPr>
      </w:pPr>
      <w:r w:rsidRPr="000654DB">
        <w:rPr>
          <w:rFonts w:cs="Liberation Serif"/>
          <w:sz w:val="26"/>
          <w:szCs w:val="26"/>
        </w:rPr>
        <w:t xml:space="preserve">Временно исполняющий </w:t>
      </w:r>
      <w:r w:rsidR="00A1013D" w:rsidRPr="000654DB">
        <w:rPr>
          <w:rFonts w:cs="Liberation Serif"/>
          <w:sz w:val="26"/>
          <w:szCs w:val="26"/>
        </w:rPr>
        <w:t>полномочия</w:t>
      </w:r>
      <w:r w:rsidRPr="000654DB">
        <w:rPr>
          <w:rFonts w:cs="Liberation Serif"/>
          <w:sz w:val="26"/>
          <w:szCs w:val="26"/>
        </w:rPr>
        <w:t xml:space="preserve"> главы</w:t>
      </w:r>
    </w:p>
    <w:p w:rsidR="00A10473" w:rsidRDefault="00A10473" w:rsidP="00A1047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Грязовецкого муниципального округа                                                            А.В.Казунин</w:t>
      </w:r>
    </w:p>
    <w:p w:rsidR="00634D80" w:rsidRPr="00137539" w:rsidRDefault="00634D80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sectPr w:rsidR="003979C4" w:rsidRPr="00866E8F" w:rsidSect="0021668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56" w:rsidRDefault="002F5B56">
      <w:r>
        <w:separator/>
      </w:r>
    </w:p>
  </w:endnote>
  <w:endnote w:type="continuationSeparator" w:id="0">
    <w:p w:rsidR="002F5B56" w:rsidRDefault="002F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56" w:rsidRDefault="002F5B56">
      <w:r>
        <w:separator/>
      </w:r>
    </w:p>
  </w:footnote>
  <w:footnote w:type="continuationSeparator" w:id="0">
    <w:p w:rsidR="002F5B56" w:rsidRDefault="002F5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60A5"/>
    <w:rsid w:val="00014731"/>
    <w:rsid w:val="000221DC"/>
    <w:rsid w:val="0002412C"/>
    <w:rsid w:val="000654DB"/>
    <w:rsid w:val="0006583A"/>
    <w:rsid w:val="00066731"/>
    <w:rsid w:val="00071067"/>
    <w:rsid w:val="00087E6F"/>
    <w:rsid w:val="00091D01"/>
    <w:rsid w:val="000E6CD1"/>
    <w:rsid w:val="00137539"/>
    <w:rsid w:val="0014347A"/>
    <w:rsid w:val="00165558"/>
    <w:rsid w:val="00193216"/>
    <w:rsid w:val="001D7FA5"/>
    <w:rsid w:val="00202DE0"/>
    <w:rsid w:val="00216687"/>
    <w:rsid w:val="0022254F"/>
    <w:rsid w:val="002335A6"/>
    <w:rsid w:val="002B3E7B"/>
    <w:rsid w:val="002F5B56"/>
    <w:rsid w:val="003047C1"/>
    <w:rsid w:val="0034743E"/>
    <w:rsid w:val="00371369"/>
    <w:rsid w:val="003979C4"/>
    <w:rsid w:val="003C7566"/>
    <w:rsid w:val="003E7C61"/>
    <w:rsid w:val="00430BAB"/>
    <w:rsid w:val="004A6E98"/>
    <w:rsid w:val="004B23F0"/>
    <w:rsid w:val="004C44C7"/>
    <w:rsid w:val="00506FC4"/>
    <w:rsid w:val="0056066C"/>
    <w:rsid w:val="005D70F9"/>
    <w:rsid w:val="005E7622"/>
    <w:rsid w:val="005E7B6C"/>
    <w:rsid w:val="006160A5"/>
    <w:rsid w:val="00634D80"/>
    <w:rsid w:val="006364F9"/>
    <w:rsid w:val="00642E58"/>
    <w:rsid w:val="0067266C"/>
    <w:rsid w:val="006812D3"/>
    <w:rsid w:val="006847F9"/>
    <w:rsid w:val="00693071"/>
    <w:rsid w:val="006C2D82"/>
    <w:rsid w:val="006E433D"/>
    <w:rsid w:val="006F6D68"/>
    <w:rsid w:val="00710506"/>
    <w:rsid w:val="00730E81"/>
    <w:rsid w:val="00770EF1"/>
    <w:rsid w:val="00797CB0"/>
    <w:rsid w:val="007F0216"/>
    <w:rsid w:val="00846D84"/>
    <w:rsid w:val="0085049E"/>
    <w:rsid w:val="008665B9"/>
    <w:rsid w:val="00866E8F"/>
    <w:rsid w:val="008702B3"/>
    <w:rsid w:val="008C5DE6"/>
    <w:rsid w:val="00950187"/>
    <w:rsid w:val="009626C8"/>
    <w:rsid w:val="00997A1E"/>
    <w:rsid w:val="009A63AF"/>
    <w:rsid w:val="009B20E7"/>
    <w:rsid w:val="009C75CD"/>
    <w:rsid w:val="009D79AD"/>
    <w:rsid w:val="009E176D"/>
    <w:rsid w:val="00A1013D"/>
    <w:rsid w:val="00A10473"/>
    <w:rsid w:val="00A20E13"/>
    <w:rsid w:val="00A21C74"/>
    <w:rsid w:val="00A619EF"/>
    <w:rsid w:val="00A769D5"/>
    <w:rsid w:val="00A82243"/>
    <w:rsid w:val="00A91104"/>
    <w:rsid w:val="00AC200C"/>
    <w:rsid w:val="00AF3252"/>
    <w:rsid w:val="00B34A87"/>
    <w:rsid w:val="00B56BC8"/>
    <w:rsid w:val="00B6255A"/>
    <w:rsid w:val="00B65C3C"/>
    <w:rsid w:val="00B67F5B"/>
    <w:rsid w:val="00BB45F2"/>
    <w:rsid w:val="00BE3FA5"/>
    <w:rsid w:val="00C20043"/>
    <w:rsid w:val="00C2222D"/>
    <w:rsid w:val="00C43E65"/>
    <w:rsid w:val="00C55C5B"/>
    <w:rsid w:val="00C604F2"/>
    <w:rsid w:val="00CD3AC7"/>
    <w:rsid w:val="00CD4B01"/>
    <w:rsid w:val="00D3556F"/>
    <w:rsid w:val="00D74A8F"/>
    <w:rsid w:val="00D76D90"/>
    <w:rsid w:val="00D900BD"/>
    <w:rsid w:val="00DB6F66"/>
    <w:rsid w:val="00E008F0"/>
    <w:rsid w:val="00E278A3"/>
    <w:rsid w:val="00E36FD1"/>
    <w:rsid w:val="00E96E54"/>
    <w:rsid w:val="00EC62A7"/>
    <w:rsid w:val="00EE19A8"/>
    <w:rsid w:val="00EF0C56"/>
    <w:rsid w:val="00EF0EB5"/>
    <w:rsid w:val="00EF501C"/>
    <w:rsid w:val="00F06FC3"/>
    <w:rsid w:val="00F3151D"/>
    <w:rsid w:val="00F32016"/>
    <w:rsid w:val="00F41F89"/>
    <w:rsid w:val="00F523FA"/>
    <w:rsid w:val="00F84B15"/>
    <w:rsid w:val="00FA7A82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DE3D4A-8066-4F92-90E9-C3A53ED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87"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21668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1668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1668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1668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1668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1668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166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1668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1668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1668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21668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21668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21668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21668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21668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2166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21668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21668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216687"/>
    <w:rPr>
      <w:sz w:val="48"/>
      <w:szCs w:val="48"/>
    </w:rPr>
  </w:style>
  <w:style w:type="character" w:customStyle="1" w:styleId="SubtitleChar">
    <w:name w:val="Subtitle Char"/>
    <w:uiPriority w:val="11"/>
    <w:rsid w:val="00216687"/>
    <w:rPr>
      <w:sz w:val="24"/>
      <w:szCs w:val="24"/>
    </w:rPr>
  </w:style>
  <w:style w:type="character" w:customStyle="1" w:styleId="QuoteChar">
    <w:name w:val="Quote Char"/>
    <w:uiPriority w:val="29"/>
    <w:rsid w:val="00216687"/>
    <w:rPr>
      <w:i/>
    </w:rPr>
  </w:style>
  <w:style w:type="character" w:customStyle="1" w:styleId="IntenseQuoteChar">
    <w:name w:val="Intense Quote Char"/>
    <w:uiPriority w:val="30"/>
    <w:rsid w:val="00216687"/>
    <w:rPr>
      <w:i/>
    </w:rPr>
  </w:style>
  <w:style w:type="character" w:customStyle="1" w:styleId="HeaderChar">
    <w:name w:val="Header Char"/>
    <w:basedOn w:val="a0"/>
    <w:uiPriority w:val="99"/>
    <w:rsid w:val="00216687"/>
  </w:style>
  <w:style w:type="character" w:customStyle="1" w:styleId="CaptionChar">
    <w:name w:val="Caption Char"/>
    <w:uiPriority w:val="99"/>
    <w:rsid w:val="00216687"/>
  </w:style>
  <w:style w:type="table" w:customStyle="1" w:styleId="11">
    <w:name w:val="Таблица простая 11"/>
    <w:basedOn w:val="a1"/>
    <w:uiPriority w:val="59"/>
    <w:rsid w:val="0021668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rsid w:val="00216687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1668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16687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rsid w:val="0021668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21668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216687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21668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216687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16687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216687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21668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21668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216687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21668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16687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sid w:val="00216687"/>
    <w:rPr>
      <w:sz w:val="18"/>
    </w:rPr>
  </w:style>
  <w:style w:type="character" w:customStyle="1" w:styleId="EndnoteTextChar">
    <w:name w:val="Endnote Text Char"/>
    <w:uiPriority w:val="99"/>
    <w:rsid w:val="00216687"/>
    <w:rPr>
      <w:sz w:val="20"/>
    </w:rPr>
  </w:style>
  <w:style w:type="character" w:customStyle="1" w:styleId="10">
    <w:name w:val="Заголовок 1 Знак"/>
    <w:link w:val="1"/>
    <w:uiPriority w:val="9"/>
    <w:rsid w:val="0021668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1668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1668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1668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1668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1668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166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1668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1668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16687"/>
    <w:pPr>
      <w:ind w:left="720"/>
      <w:contextualSpacing/>
    </w:pPr>
  </w:style>
  <w:style w:type="paragraph" w:styleId="a4">
    <w:name w:val="No Spacing"/>
    <w:uiPriority w:val="1"/>
    <w:qFormat/>
    <w:rsid w:val="00216687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21668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216687"/>
    <w:rPr>
      <w:sz w:val="48"/>
      <w:szCs w:val="48"/>
    </w:rPr>
  </w:style>
  <w:style w:type="paragraph" w:styleId="a7">
    <w:name w:val="Subtitle"/>
    <w:basedOn w:val="a"/>
    <w:next w:val="a"/>
    <w:link w:val="a8"/>
    <w:rsid w:val="00216687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sid w:val="0021668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1668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21668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166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16687"/>
    <w:rPr>
      <w:i/>
    </w:rPr>
  </w:style>
  <w:style w:type="paragraph" w:styleId="ab">
    <w:name w:val="header"/>
    <w:basedOn w:val="a"/>
    <w:link w:val="ac"/>
    <w:uiPriority w:val="99"/>
    <w:unhideWhenUsed/>
    <w:rsid w:val="00216687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216687"/>
  </w:style>
  <w:style w:type="paragraph" w:styleId="ad">
    <w:name w:val="footer"/>
    <w:basedOn w:val="a"/>
    <w:link w:val="ae"/>
    <w:uiPriority w:val="99"/>
    <w:unhideWhenUsed/>
    <w:rsid w:val="0021668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16687"/>
  </w:style>
  <w:style w:type="paragraph" w:styleId="af">
    <w:name w:val="caption"/>
    <w:basedOn w:val="a"/>
    <w:next w:val="a7"/>
    <w:rsid w:val="0021668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  <w:rsid w:val="00216687"/>
  </w:style>
  <w:style w:type="table" w:styleId="af0">
    <w:name w:val="Table Grid"/>
    <w:uiPriority w:val="59"/>
    <w:rsid w:val="00216687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166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166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1668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216687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16687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216687"/>
    <w:rPr>
      <w:sz w:val="18"/>
    </w:rPr>
  </w:style>
  <w:style w:type="character" w:styleId="af4">
    <w:name w:val="footnote reference"/>
    <w:uiPriority w:val="99"/>
    <w:unhideWhenUsed/>
    <w:rsid w:val="0021668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16687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216687"/>
    <w:rPr>
      <w:sz w:val="20"/>
    </w:rPr>
  </w:style>
  <w:style w:type="character" w:styleId="af7">
    <w:name w:val="endnote reference"/>
    <w:uiPriority w:val="99"/>
    <w:semiHidden/>
    <w:unhideWhenUsed/>
    <w:rsid w:val="0021668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16687"/>
    <w:pPr>
      <w:spacing w:after="57"/>
    </w:pPr>
  </w:style>
  <w:style w:type="paragraph" w:styleId="24">
    <w:name w:val="toc 2"/>
    <w:basedOn w:val="a"/>
    <w:next w:val="a"/>
    <w:uiPriority w:val="39"/>
    <w:unhideWhenUsed/>
    <w:rsid w:val="0021668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1668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1668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1668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1668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1668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1668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16687"/>
    <w:pPr>
      <w:spacing w:after="57"/>
      <w:ind w:left="2268"/>
    </w:pPr>
  </w:style>
  <w:style w:type="paragraph" w:styleId="af8">
    <w:name w:val="TOC Heading"/>
    <w:uiPriority w:val="39"/>
    <w:unhideWhenUsed/>
    <w:rsid w:val="00216687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216687"/>
  </w:style>
  <w:style w:type="paragraph" w:customStyle="1" w:styleId="Standard">
    <w:name w:val="Standard"/>
    <w:rsid w:val="00216687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1668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sid w:val="00216687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rsid w:val="00216687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sid w:val="00216687"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sid w:val="00216687"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rsid w:val="002166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5F13-C97E-4F79-B97A-CC0334EC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74</cp:revision>
  <cp:lastPrinted>2024-11-25T14:35:00Z</cp:lastPrinted>
  <dcterms:created xsi:type="dcterms:W3CDTF">2023-03-02T13:14:00Z</dcterms:created>
  <dcterms:modified xsi:type="dcterms:W3CDTF">2024-11-25T14:36:00Z</dcterms:modified>
  <cp:version>1048576</cp:version>
</cp:coreProperties>
</file>